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28"/>
        </w:rPr>
      </w:pPr>
      <w:r>
        <w:rPr>
          <w:rFonts w:hint="eastAsia"/>
          <w:b/>
          <w:bCs/>
          <w:color w:val="auto"/>
          <w:sz w:val="28"/>
        </w:rPr>
        <w:t>新疆大学</w:t>
      </w:r>
      <w:r>
        <w:rPr>
          <w:rFonts w:hint="eastAsia"/>
          <w:b/>
          <w:bCs/>
          <w:color w:val="auto"/>
          <w:sz w:val="28"/>
          <w:lang w:val="en-US" w:eastAsia="zh-CN"/>
        </w:rPr>
        <w:t>报考</w:t>
      </w:r>
      <w:r>
        <w:rPr>
          <w:rFonts w:hint="eastAsia"/>
          <w:b/>
          <w:bCs/>
          <w:color w:val="auto"/>
          <w:sz w:val="28"/>
        </w:rPr>
        <w:t>博士</w:t>
      </w:r>
      <w:bookmarkStart w:id="0" w:name="_GoBack"/>
      <w:bookmarkEnd w:id="0"/>
      <w:r>
        <w:rPr>
          <w:rFonts w:hint="eastAsia"/>
          <w:b/>
          <w:bCs/>
          <w:color w:val="auto"/>
          <w:sz w:val="28"/>
        </w:rPr>
        <w:t>研究生专家推荐书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以下由考生填写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考生姓名：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报考学院、专业</w:t>
      </w:r>
      <w:r>
        <w:rPr>
          <w:rFonts w:hint="eastAsia"/>
          <w:color w:val="auto"/>
          <w:u w:val="single"/>
        </w:rPr>
        <w:t xml:space="preserve">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报考导师姓名：</w:t>
      </w:r>
      <w:r>
        <w:rPr>
          <w:rFonts w:hint="eastAsia"/>
          <w:color w:val="auto"/>
          <w:u w:val="single"/>
        </w:rPr>
        <w:t xml:space="preserve">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以下由推荐人填写</w:t>
      </w:r>
      <w:r>
        <w:rPr>
          <w:rFonts w:hint="eastAsia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推荐人应是所报考学科专业领域内的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教授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或相当专业技术职称的专家，“申请—考核”制考生推荐人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须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为博士生导师；此次报考导师不得作为推荐人）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推荐人姓名：</w:t>
      </w:r>
      <w:r>
        <w:rPr>
          <w:rFonts w:hint="eastAsia"/>
          <w:color w:val="auto"/>
          <w:u w:val="single"/>
        </w:rPr>
        <w:t xml:space="preserve">                </w:t>
      </w:r>
      <w:r>
        <w:rPr>
          <w:rFonts w:hint="eastAsia"/>
          <w:color w:val="auto"/>
        </w:rPr>
        <w:t>职称：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hint="eastAsia"/>
          <w:color w:val="auto"/>
        </w:rPr>
        <w:t>所在单位：</w:t>
      </w:r>
      <w:r>
        <w:rPr>
          <w:rFonts w:hint="eastAsia"/>
          <w:color w:val="auto"/>
          <w:u w:val="single"/>
        </w:rPr>
        <w:t xml:space="preserve">                     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  <w:lang w:val="en-US" w:eastAsia="zh-CN"/>
        </w:rPr>
        <w:t>研究领域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        </w:t>
      </w:r>
      <w:r>
        <w:rPr>
          <w:rFonts w:hint="eastAsia"/>
          <w:color w:val="auto"/>
        </w:rPr>
        <w:t>电话：</w:t>
      </w:r>
      <w:r>
        <w:rPr>
          <w:rFonts w:hint="eastAsia"/>
          <w:color w:val="auto"/>
          <w:u w:val="single"/>
        </w:rPr>
        <w:t xml:space="preserve"> 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您和考生的关系：（  ）指导教师  （  ）任课教师  （  ）同课题组  其他（请说明）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8" w:type="dxa"/>
          </w:tcPr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对考生政治思想表现、品德、道德修养方面的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评价</w:t>
            </w:r>
            <w:r>
              <w:rPr>
                <w:rFonts w:hint="eastAsia"/>
                <w:color w:val="auto"/>
                <w:kern w:val="0"/>
                <w:sz w:val="20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对考生业务水平、外国语水平、科研能力、综合素质的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评价</w:t>
            </w:r>
            <w:r>
              <w:rPr>
                <w:rFonts w:hint="eastAsia"/>
                <w:color w:val="auto"/>
                <w:kern w:val="0"/>
                <w:sz w:val="20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从硕士生学习阶段和考生从事科研工作的情况看，该考生有无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攻读博士的科研潜质</w:t>
            </w:r>
            <w:r>
              <w:rPr>
                <w:rFonts w:hint="eastAsia"/>
                <w:color w:val="auto"/>
                <w:kern w:val="0"/>
                <w:sz w:val="20"/>
              </w:rPr>
              <w:t>，对考生报考博士生的意见：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</w:tc>
      </w:tr>
    </w:tbl>
    <w:p>
      <w:pPr>
        <w:spacing w:line="360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专家推荐书为我校对考生进行评价的重要参考，请</w:t>
      </w:r>
      <w:r>
        <w:rPr>
          <w:rFonts w:hint="eastAsia"/>
          <w:color w:val="auto"/>
        </w:rPr>
        <w:t>您为其提供严谨、公正而详尽的推荐意见。非常感谢！</w:t>
      </w:r>
      <w:r>
        <w:rPr>
          <w:rFonts w:hint="eastAsia"/>
          <w:b/>
          <w:bCs/>
          <w:kern w:val="0"/>
          <w:sz w:val="24"/>
        </w:rPr>
        <w:t>（如不够可另加附页）</w:t>
      </w:r>
    </w:p>
    <w:p>
      <w:pPr>
        <w:adjustRightInd w:val="0"/>
        <w:snapToGrid w:val="0"/>
        <w:spacing w:line="240" w:lineRule="atLeast"/>
        <w:rPr>
          <w:color w:val="auto"/>
        </w:rPr>
      </w:pPr>
    </w:p>
    <w:p>
      <w:pPr>
        <w:adjustRightInd w:val="0"/>
        <w:snapToGrid w:val="0"/>
        <w:spacing w:line="240" w:lineRule="atLeast"/>
        <w:ind w:firstLine="1470" w:firstLineChars="700"/>
        <w:rPr>
          <w:color w:val="auto"/>
          <w:u w:val="single"/>
        </w:rPr>
      </w:pPr>
      <w:r>
        <w:rPr>
          <w:rFonts w:hint="eastAsia"/>
          <w:color w:val="auto"/>
        </w:rPr>
        <w:t>推荐人签名：</w:t>
      </w:r>
      <w:r>
        <w:rPr>
          <w:rFonts w:hint="eastAsia"/>
          <w:color w:val="auto"/>
          <w:u w:val="single"/>
        </w:rPr>
        <w:t xml:space="preserve">                   </w:t>
      </w:r>
      <w:r>
        <w:rPr>
          <w:rFonts w:hint="eastAsia"/>
          <w:color w:val="auto"/>
          <w:u w:val="single"/>
          <w:lang w:eastAsia="zh-CN"/>
        </w:rPr>
        <w:t>（</w:t>
      </w:r>
      <w:r>
        <w:rPr>
          <w:rFonts w:hint="eastAsia"/>
          <w:color w:val="auto"/>
          <w:u w:val="single"/>
          <w:lang w:val="en-US" w:eastAsia="zh-CN"/>
        </w:rPr>
        <w:t>须手签</w:t>
      </w:r>
      <w:r>
        <w:rPr>
          <w:rFonts w:hint="eastAsia"/>
          <w:color w:val="auto"/>
          <w:u w:val="single"/>
          <w:lang w:eastAsia="zh-CN"/>
        </w:rPr>
        <w:t>）</w:t>
      </w:r>
      <w:r>
        <w:rPr>
          <w:rFonts w:hint="eastAsia"/>
          <w:color w:val="auto"/>
        </w:rPr>
        <w:t xml:space="preserve">  日期：</w:t>
      </w:r>
      <w:r>
        <w:rPr>
          <w:rFonts w:hint="eastAsia"/>
          <w:color w:val="auto"/>
          <w:u w:val="single"/>
        </w:rPr>
        <w:t xml:space="preserve">                </w:t>
      </w:r>
    </w:p>
    <w:p>
      <w:pPr>
        <w:adjustRightInd w:val="0"/>
        <w:snapToGrid w:val="0"/>
        <w:spacing w:line="240" w:lineRule="atLeas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WJkNzU5YTQ3OTI0ZDYwYmQ3M2M3MzEwMDkxOTAifQ=="/>
  </w:docVars>
  <w:rsids>
    <w:rsidRoot w:val="00FF314A"/>
    <w:rsid w:val="00011C8F"/>
    <w:rsid w:val="00043B9F"/>
    <w:rsid w:val="00070907"/>
    <w:rsid w:val="000D624C"/>
    <w:rsid w:val="001232EE"/>
    <w:rsid w:val="0015036D"/>
    <w:rsid w:val="001663FC"/>
    <w:rsid w:val="001678D2"/>
    <w:rsid w:val="001C7792"/>
    <w:rsid w:val="001D052B"/>
    <w:rsid w:val="001E4923"/>
    <w:rsid w:val="002376D1"/>
    <w:rsid w:val="002B3427"/>
    <w:rsid w:val="003309C4"/>
    <w:rsid w:val="003B4D7A"/>
    <w:rsid w:val="003E0894"/>
    <w:rsid w:val="004120F8"/>
    <w:rsid w:val="0041320A"/>
    <w:rsid w:val="00456444"/>
    <w:rsid w:val="004A2F24"/>
    <w:rsid w:val="004E3E0C"/>
    <w:rsid w:val="005229C2"/>
    <w:rsid w:val="00615ED4"/>
    <w:rsid w:val="00694055"/>
    <w:rsid w:val="006D691A"/>
    <w:rsid w:val="006F486A"/>
    <w:rsid w:val="00761D64"/>
    <w:rsid w:val="00770BD7"/>
    <w:rsid w:val="00773910"/>
    <w:rsid w:val="00773D16"/>
    <w:rsid w:val="007F0A6B"/>
    <w:rsid w:val="00805C02"/>
    <w:rsid w:val="008B1C0D"/>
    <w:rsid w:val="008C5E67"/>
    <w:rsid w:val="008E3163"/>
    <w:rsid w:val="009377BC"/>
    <w:rsid w:val="00970DD4"/>
    <w:rsid w:val="00974B83"/>
    <w:rsid w:val="009764E9"/>
    <w:rsid w:val="00987F88"/>
    <w:rsid w:val="009C1692"/>
    <w:rsid w:val="009E0207"/>
    <w:rsid w:val="00A06CD4"/>
    <w:rsid w:val="00A9432F"/>
    <w:rsid w:val="00B1739B"/>
    <w:rsid w:val="00B20ACA"/>
    <w:rsid w:val="00B32B9B"/>
    <w:rsid w:val="00B535A9"/>
    <w:rsid w:val="00B84142"/>
    <w:rsid w:val="00C24E06"/>
    <w:rsid w:val="00C462CB"/>
    <w:rsid w:val="00C51F9F"/>
    <w:rsid w:val="00C92807"/>
    <w:rsid w:val="00D2473F"/>
    <w:rsid w:val="00D948CC"/>
    <w:rsid w:val="00DB0715"/>
    <w:rsid w:val="00DD1E13"/>
    <w:rsid w:val="00E42BBC"/>
    <w:rsid w:val="00E44D3B"/>
    <w:rsid w:val="00EB7A2A"/>
    <w:rsid w:val="00FD6598"/>
    <w:rsid w:val="00FF1678"/>
    <w:rsid w:val="00FF314A"/>
    <w:rsid w:val="17D905B2"/>
    <w:rsid w:val="20C53BF3"/>
    <w:rsid w:val="3146591A"/>
    <w:rsid w:val="671905E2"/>
    <w:rsid w:val="682B70DA"/>
    <w:rsid w:val="6A9C0073"/>
    <w:rsid w:val="7B3314DF"/>
    <w:rsid w:val="7D8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570</Characters>
  <Lines>8</Lines>
  <Paragraphs>2</Paragraphs>
  <TotalTime>1</TotalTime>
  <ScaleCrop>false</ScaleCrop>
  <LinksUpToDate>false</LinksUpToDate>
  <CharactersWithSpaces>1068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2015-03-04T08:42:00Z</dcterms:created>
  <dc:creator>刘俊</dc:creator>
  <cp:lastModifiedBy>婷.</cp:lastModifiedBy>
  <cp:lastPrinted>2022-03-29T09:21:00Z</cp:lastPrinted>
  <dcterms:modified xsi:type="dcterms:W3CDTF">2024-03-14T09:45:20Z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40258B40E4D942809611D23DFC126AA8_13</vt:lpwstr>
  </property>
</Properties>
</file>